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75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3375" w:rsidRPr="005D5A13" w:rsidRDefault="00482542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3E4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D102D" w:rsidRPr="005D5A13" w:rsidRDefault="00321764" w:rsidP="00283E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«НИЖНЕИЛЬДИКАНСКОЕ»</w:t>
      </w:r>
    </w:p>
    <w:p w:rsidR="00D67E00" w:rsidRPr="005D5A13" w:rsidRDefault="00D67E00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E00" w:rsidRPr="004B697B" w:rsidRDefault="00D67E00" w:rsidP="004D102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B697B">
        <w:rPr>
          <w:rFonts w:ascii="Times New Roman" w:hAnsi="Times New Roman" w:cs="Times New Roman"/>
          <w:sz w:val="32"/>
          <w:szCs w:val="32"/>
        </w:rPr>
        <w:t>П</w:t>
      </w:r>
      <w:r w:rsidR="004D102D" w:rsidRPr="004B697B">
        <w:rPr>
          <w:rFonts w:ascii="Times New Roman" w:hAnsi="Times New Roman" w:cs="Times New Roman"/>
          <w:sz w:val="32"/>
          <w:szCs w:val="32"/>
        </w:rPr>
        <w:t>ОСТАНОВЛЕНИЕ</w:t>
      </w:r>
      <w:r w:rsidR="00E734A1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943375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7E00" w:rsidRPr="005D5A13" w:rsidRDefault="009D1D0E" w:rsidP="00EE31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 июня </w:t>
      </w:r>
      <w:r w:rsidR="00E734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3375" w:rsidRPr="005D5A13">
        <w:rPr>
          <w:rFonts w:ascii="Times New Roman" w:hAnsi="Times New Roman" w:cs="Times New Roman"/>
          <w:b w:val="0"/>
          <w:sz w:val="28"/>
          <w:szCs w:val="28"/>
        </w:rPr>
        <w:t>2023</w:t>
      </w:r>
      <w:r w:rsidR="004D102D" w:rsidRPr="005D5A1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43375" w:rsidRPr="005D5A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="00EE316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943375" w:rsidRPr="005D5A1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35D72">
        <w:rPr>
          <w:rFonts w:ascii="Times New Roman" w:hAnsi="Times New Roman" w:cs="Times New Roman"/>
          <w:b w:val="0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</w:p>
    <w:p w:rsidR="00D67E00" w:rsidRDefault="004B697B" w:rsidP="004D1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Ильдикан</w:t>
      </w:r>
      <w:proofErr w:type="spellEnd"/>
    </w:p>
    <w:p w:rsidR="00C35D72" w:rsidRDefault="00C35D72" w:rsidP="004D1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5D72" w:rsidRPr="00C35D72" w:rsidRDefault="00C35D72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5D72">
        <w:rPr>
          <w:rFonts w:ascii="Times New Roman" w:hAnsi="Times New Roman" w:cs="Times New Roman"/>
          <w:sz w:val="28"/>
          <w:szCs w:val="28"/>
        </w:rPr>
        <w:t>О внесении изменений  в административный регламент предоставления муниципальной услуги «Принятие на учет граждан в качестве нуждающихся в жилых помещениях» на территории сельского поселения «</w:t>
      </w:r>
      <w:r w:rsidR="00337EBD">
        <w:rPr>
          <w:rFonts w:ascii="Times New Roman" w:hAnsi="Times New Roman" w:cs="Times New Roman"/>
          <w:sz w:val="28"/>
          <w:szCs w:val="28"/>
        </w:rPr>
        <w:t>Нижнеильдиканское», утвержденный</w:t>
      </w:r>
      <w:r w:rsidRPr="00C35D72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 сельского поселения «Нижнеильдиканское» № 9 от 20.02.2023 года</w:t>
      </w:r>
    </w:p>
    <w:p w:rsidR="00943375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5EE3" w:rsidRDefault="00C35D72" w:rsidP="00C35D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приведения в соответствие  действующему законодательству, руководствуясь Уставом сельского поселения «Нижнеильдиканское», администрация сельского поселения «Нижнеильдиканское» </w:t>
      </w:r>
    </w:p>
    <w:p w:rsidR="00C35D72" w:rsidRDefault="00C35D72" w:rsidP="00C35D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7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35D72" w:rsidRDefault="00C35D72" w:rsidP="00C35D7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D72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 в Административный регламент </w:t>
      </w:r>
      <w:r w:rsidRPr="00C35D7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«Принятие на учет граждан в качестве нуждающихся в жилых помещениях» на территории сельского поселения «Нижнеильдиканское», утвержденное постановлением  администрации сельского поселения «Нижнеильдиканское» № 9 от 20.02.2023 года</w:t>
      </w:r>
      <w:r w:rsidR="00FE71F5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FE71F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E71F5">
        <w:rPr>
          <w:rFonts w:ascii="Times New Roman" w:hAnsi="Times New Roman" w:cs="Times New Roman"/>
          <w:sz w:val="28"/>
          <w:szCs w:val="28"/>
        </w:rPr>
        <w:t xml:space="preserve"> Регламент) следующие изменения: </w:t>
      </w:r>
    </w:p>
    <w:p w:rsidR="00FE71F5" w:rsidRDefault="00FE71F5" w:rsidP="00FE71F5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2.4.3. Регламента слова «Пенсионным Фондом Российской Федерации» заменить словами «Фондом пенсионного и социального  страхования Российской Федерации».</w:t>
      </w:r>
    </w:p>
    <w:p w:rsidR="00FE71F5" w:rsidRDefault="00FE71F5" w:rsidP="00FE71F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путем размещения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«Нижнеильдиканское» и в информационно-телекоммуникационной сети «Интернет» на официальном сайте муниципального района «Балейский район».</w:t>
      </w:r>
    </w:p>
    <w:p w:rsidR="00FE71F5" w:rsidRDefault="00FE71F5" w:rsidP="00FE71F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на следующий день после официального обнародования.</w:t>
      </w:r>
    </w:p>
    <w:p w:rsidR="00FE71F5" w:rsidRDefault="00FE71F5" w:rsidP="00FE71F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71F5" w:rsidRDefault="00FE71F5" w:rsidP="00FE71F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71F5" w:rsidRDefault="00FE71F5" w:rsidP="00FE71F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сельского поселения</w:t>
      </w:r>
    </w:p>
    <w:p w:rsidR="00FE71F5" w:rsidRPr="00C35D72" w:rsidRDefault="00FE71F5" w:rsidP="00FE71F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«Нижнеильдиканское»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О.А.Исмаилова</w:t>
      </w:r>
      <w:proofErr w:type="spellEnd"/>
    </w:p>
    <w:sectPr w:rsidR="00FE71F5" w:rsidRPr="00C35D72" w:rsidSect="004D10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007"/>
    <w:multiLevelType w:val="multilevel"/>
    <w:tmpl w:val="7BE47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622A5"/>
    <w:multiLevelType w:val="multilevel"/>
    <w:tmpl w:val="34587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CA3603"/>
    <w:multiLevelType w:val="multilevel"/>
    <w:tmpl w:val="8FB48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92CD1"/>
    <w:multiLevelType w:val="multilevel"/>
    <w:tmpl w:val="148C8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751704"/>
    <w:multiLevelType w:val="multilevel"/>
    <w:tmpl w:val="4738B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B87B6F"/>
    <w:multiLevelType w:val="hybridMultilevel"/>
    <w:tmpl w:val="C3A4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03578"/>
    <w:multiLevelType w:val="hybridMultilevel"/>
    <w:tmpl w:val="4B3A43AA"/>
    <w:lvl w:ilvl="0" w:tplc="E8767EE2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E00"/>
    <w:rsid w:val="00153C44"/>
    <w:rsid w:val="00164D1D"/>
    <w:rsid w:val="00175A8A"/>
    <w:rsid w:val="00187B1E"/>
    <w:rsid w:val="001D54B7"/>
    <w:rsid w:val="001D681A"/>
    <w:rsid w:val="001E47AC"/>
    <w:rsid w:val="00260B28"/>
    <w:rsid w:val="00283E4E"/>
    <w:rsid w:val="00284019"/>
    <w:rsid w:val="002912AD"/>
    <w:rsid w:val="002A3EF3"/>
    <w:rsid w:val="002A687A"/>
    <w:rsid w:val="002A77EA"/>
    <w:rsid w:val="002D4293"/>
    <w:rsid w:val="003005F0"/>
    <w:rsid w:val="0031713D"/>
    <w:rsid w:val="00321764"/>
    <w:rsid w:val="00337EBD"/>
    <w:rsid w:val="00340802"/>
    <w:rsid w:val="003D6BF8"/>
    <w:rsid w:val="004806D9"/>
    <w:rsid w:val="00482542"/>
    <w:rsid w:val="004B697B"/>
    <w:rsid w:val="004C497C"/>
    <w:rsid w:val="004C5EE3"/>
    <w:rsid w:val="004D102D"/>
    <w:rsid w:val="004D4DCB"/>
    <w:rsid w:val="004F03E0"/>
    <w:rsid w:val="00526351"/>
    <w:rsid w:val="005372B4"/>
    <w:rsid w:val="00542215"/>
    <w:rsid w:val="005614CA"/>
    <w:rsid w:val="005B2C78"/>
    <w:rsid w:val="005D22D6"/>
    <w:rsid w:val="005D5A13"/>
    <w:rsid w:val="00622B76"/>
    <w:rsid w:val="0066604E"/>
    <w:rsid w:val="00675EDC"/>
    <w:rsid w:val="007276EB"/>
    <w:rsid w:val="007502F7"/>
    <w:rsid w:val="007F71BE"/>
    <w:rsid w:val="0085586D"/>
    <w:rsid w:val="0087448A"/>
    <w:rsid w:val="008A0DEE"/>
    <w:rsid w:val="008C7040"/>
    <w:rsid w:val="00904D87"/>
    <w:rsid w:val="009053D6"/>
    <w:rsid w:val="00914012"/>
    <w:rsid w:val="00940DCA"/>
    <w:rsid w:val="00943375"/>
    <w:rsid w:val="00967DDA"/>
    <w:rsid w:val="00985B44"/>
    <w:rsid w:val="009A7034"/>
    <w:rsid w:val="009B431F"/>
    <w:rsid w:val="009D1D0E"/>
    <w:rsid w:val="009E4651"/>
    <w:rsid w:val="00A55514"/>
    <w:rsid w:val="00AC3645"/>
    <w:rsid w:val="00AC5FD5"/>
    <w:rsid w:val="00AE1BF1"/>
    <w:rsid w:val="00AE3753"/>
    <w:rsid w:val="00B96994"/>
    <w:rsid w:val="00BD1C7D"/>
    <w:rsid w:val="00C332F9"/>
    <w:rsid w:val="00C35D72"/>
    <w:rsid w:val="00C50BFE"/>
    <w:rsid w:val="00C87F04"/>
    <w:rsid w:val="00CB4C07"/>
    <w:rsid w:val="00CF4324"/>
    <w:rsid w:val="00D05F88"/>
    <w:rsid w:val="00D17581"/>
    <w:rsid w:val="00D2008F"/>
    <w:rsid w:val="00D22DBE"/>
    <w:rsid w:val="00D259C4"/>
    <w:rsid w:val="00D43107"/>
    <w:rsid w:val="00D64ABF"/>
    <w:rsid w:val="00D67E00"/>
    <w:rsid w:val="00D8488C"/>
    <w:rsid w:val="00DB25AD"/>
    <w:rsid w:val="00DD5EC3"/>
    <w:rsid w:val="00E64344"/>
    <w:rsid w:val="00E6790D"/>
    <w:rsid w:val="00E734A1"/>
    <w:rsid w:val="00E80567"/>
    <w:rsid w:val="00E97001"/>
    <w:rsid w:val="00ED0E93"/>
    <w:rsid w:val="00EE1A2E"/>
    <w:rsid w:val="00EE316C"/>
    <w:rsid w:val="00F0500B"/>
    <w:rsid w:val="00F10C15"/>
    <w:rsid w:val="00F73384"/>
    <w:rsid w:val="00FB0841"/>
    <w:rsid w:val="00FD67E3"/>
    <w:rsid w:val="00FE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7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7E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1"/>
    <w:rsid w:val="00D259C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259C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D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5ECE-80DA-43C5-B0FD-5B2B8A7E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 Инна Владимировна</dc:creator>
  <cp:lastModifiedBy>пк</cp:lastModifiedBy>
  <cp:revision>5</cp:revision>
  <cp:lastPrinted>2023-05-22T05:20:00Z</cp:lastPrinted>
  <dcterms:created xsi:type="dcterms:W3CDTF">2023-05-18T01:11:00Z</dcterms:created>
  <dcterms:modified xsi:type="dcterms:W3CDTF">2023-06-02T02:20:00Z</dcterms:modified>
</cp:coreProperties>
</file>